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5B" w:rsidRDefault="005A335B" w:rsidP="005A335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 w:rsidRPr="005A335B">
        <w:rPr>
          <w:rFonts w:ascii="Verdana" w:hAnsi="Verdana"/>
          <w:sz w:val="24"/>
          <w:szCs w:val="24"/>
          <w:lang w:val="ro-RO"/>
        </w:rPr>
        <w:t xml:space="preserve">Dacă </w:t>
      </w:r>
      <w:r>
        <w:rPr>
          <w:rFonts w:ascii="Verdana" w:hAnsi="Verdana"/>
          <w:sz w:val="24"/>
          <w:szCs w:val="24"/>
          <w:lang w:val="ro-RO"/>
        </w:rPr>
        <w:t>mergem în excursie în pădure, unde avem voie să aprindem focul ?</w:t>
      </w:r>
    </w:p>
    <w:p w:rsidR="005A335B" w:rsidRDefault="005A335B" w:rsidP="005A335B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într-un loc ferit, sub un copac</w:t>
      </w:r>
    </w:p>
    <w:p w:rsidR="005A335B" w:rsidRDefault="005A335B" w:rsidP="005A335B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pe malul unei ape</w:t>
      </w:r>
    </w:p>
    <w:p w:rsidR="005A335B" w:rsidRDefault="00530231" w:rsidP="005A335B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nicăieri, este periculos oriunde</w:t>
      </w:r>
      <w:r w:rsidR="00981CAF">
        <w:rPr>
          <w:rFonts w:ascii="Verdana" w:hAnsi="Verdana"/>
          <w:sz w:val="24"/>
          <w:szCs w:val="24"/>
          <w:lang w:val="ro-RO"/>
        </w:rPr>
        <w:t xml:space="preserve"> în pădure</w:t>
      </w:r>
    </w:p>
    <w:p w:rsidR="00766D1E" w:rsidRDefault="00766D1E" w:rsidP="00766D1E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5A335B" w:rsidRDefault="005A335B" w:rsidP="005A335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Suntem </w:t>
      </w:r>
      <w:r w:rsidR="00766D1E">
        <w:rPr>
          <w:rFonts w:ascii="Verdana" w:hAnsi="Verdana"/>
          <w:sz w:val="24"/>
          <w:szCs w:val="24"/>
          <w:lang w:val="ro-RO"/>
        </w:rPr>
        <w:t>cu prrietenii acasă ș</w:t>
      </w:r>
      <w:r>
        <w:rPr>
          <w:rFonts w:ascii="Verdana" w:hAnsi="Verdana"/>
          <w:sz w:val="24"/>
          <w:szCs w:val="24"/>
          <w:lang w:val="ro-RO"/>
        </w:rPr>
        <w:t>i vrem să aprindem focul în sobă. Cum procedăm ?</w:t>
      </w:r>
    </w:p>
    <w:p w:rsidR="005A335B" w:rsidRDefault="005A335B" w:rsidP="005A335B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folosim benzină și o brichetă</w:t>
      </w:r>
    </w:p>
    <w:p w:rsidR="005A335B" w:rsidRDefault="005A335B" w:rsidP="005A335B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nu facem focul singuri, așteptăm un adult</w:t>
      </w:r>
    </w:p>
    <w:p w:rsidR="005A335B" w:rsidRDefault="005A335B" w:rsidP="005A335B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aprindem </w:t>
      </w:r>
      <w:r w:rsidR="00981CAF">
        <w:rPr>
          <w:rFonts w:ascii="Verdana" w:hAnsi="Verdana"/>
          <w:sz w:val="24"/>
          <w:szCs w:val="24"/>
          <w:lang w:val="ro-RO"/>
        </w:rPr>
        <w:t xml:space="preserve">câteva </w:t>
      </w:r>
      <w:r>
        <w:rPr>
          <w:rFonts w:ascii="Verdana" w:hAnsi="Verdana"/>
          <w:sz w:val="24"/>
          <w:szCs w:val="24"/>
          <w:lang w:val="ro-RO"/>
        </w:rPr>
        <w:t>ziare și apoi lemnele</w:t>
      </w:r>
    </w:p>
    <w:p w:rsidR="00766D1E" w:rsidRDefault="00766D1E" w:rsidP="00766D1E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5A335B" w:rsidRDefault="00766D1E" w:rsidP="005A335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Suntem </w:t>
      </w:r>
      <w:r w:rsidR="005E607B">
        <w:rPr>
          <w:rFonts w:ascii="Verdana" w:hAnsi="Verdana"/>
          <w:sz w:val="24"/>
          <w:szCs w:val="24"/>
          <w:lang w:val="ro-RO"/>
        </w:rPr>
        <w:t xml:space="preserve">la școală în clasă </w:t>
      </w:r>
      <w:r>
        <w:rPr>
          <w:rFonts w:ascii="Verdana" w:hAnsi="Verdana"/>
          <w:sz w:val="24"/>
          <w:szCs w:val="24"/>
          <w:lang w:val="ro-RO"/>
        </w:rPr>
        <w:t>ș</w:t>
      </w:r>
      <w:r w:rsidR="005E607B">
        <w:rPr>
          <w:rFonts w:ascii="Verdana" w:hAnsi="Verdana"/>
          <w:sz w:val="24"/>
          <w:szCs w:val="24"/>
          <w:lang w:val="ro-RO"/>
        </w:rPr>
        <w:t>i vedem că iese fum de pe hol</w:t>
      </w:r>
      <w:r>
        <w:rPr>
          <w:rFonts w:ascii="Verdana" w:hAnsi="Verdana"/>
          <w:sz w:val="24"/>
          <w:szCs w:val="24"/>
          <w:lang w:val="ro-RO"/>
        </w:rPr>
        <w:t>. Cum procedăm ?</w:t>
      </w:r>
    </w:p>
    <w:p w:rsidR="00766D1E" w:rsidRDefault="005E607B" w:rsidP="00766D1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ascultăm indicațiile profesorului din clasă</w:t>
      </w:r>
    </w:p>
    <w:p w:rsidR="00766D1E" w:rsidRDefault="00766D1E" w:rsidP="00766D1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luăm apă cu un pahar și punem peste foc</w:t>
      </w:r>
    </w:p>
    <w:p w:rsidR="00766D1E" w:rsidRDefault="005E607B" w:rsidP="00766D1E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o luăm imediat la fugă pe coridor</w:t>
      </w:r>
    </w:p>
    <w:p w:rsidR="005E607B" w:rsidRDefault="005E607B" w:rsidP="005E607B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5E607B" w:rsidRDefault="00D82AC2" w:rsidP="005E607B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Ce facem atunci brusc</w:t>
      </w:r>
      <w:r w:rsidR="00981CAF">
        <w:rPr>
          <w:rFonts w:ascii="Verdana" w:hAnsi="Verdana"/>
          <w:sz w:val="24"/>
          <w:szCs w:val="24"/>
          <w:lang w:val="ro-RO"/>
        </w:rPr>
        <w:t xml:space="preserve"> începe un cutremur și suntem </w:t>
      </w:r>
      <w:r>
        <w:rPr>
          <w:rFonts w:ascii="Verdana" w:hAnsi="Verdana"/>
          <w:sz w:val="24"/>
          <w:szCs w:val="24"/>
          <w:lang w:val="ro-RO"/>
        </w:rPr>
        <w:t xml:space="preserve"> </w:t>
      </w:r>
      <w:r w:rsidR="00981CAF">
        <w:rPr>
          <w:rFonts w:ascii="Verdana" w:hAnsi="Verdana"/>
          <w:sz w:val="24"/>
          <w:szCs w:val="24"/>
          <w:lang w:val="ro-RO"/>
        </w:rPr>
        <w:t>a</w:t>
      </w:r>
      <w:r>
        <w:rPr>
          <w:rFonts w:ascii="Verdana" w:hAnsi="Verdana"/>
          <w:sz w:val="24"/>
          <w:szCs w:val="24"/>
          <w:lang w:val="ro-RO"/>
        </w:rPr>
        <w:t>casă  ?</w:t>
      </w:r>
    </w:p>
    <w:p w:rsidR="00D82AC2" w:rsidRDefault="00D82AC2" w:rsidP="00D82AC2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fugim repede pe scări afară</w:t>
      </w:r>
    </w:p>
    <w:p w:rsidR="00D82AC2" w:rsidRDefault="00D82AC2" w:rsidP="00D82AC2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ne adăpostim sub</w:t>
      </w:r>
      <w:r w:rsidR="00981CAF">
        <w:rPr>
          <w:rFonts w:ascii="Verdana" w:hAnsi="Verdana"/>
          <w:sz w:val="24"/>
          <w:szCs w:val="24"/>
          <w:lang w:val="ro-RO"/>
        </w:rPr>
        <w:t xml:space="preserve"> o</w:t>
      </w:r>
      <w:r>
        <w:rPr>
          <w:rFonts w:ascii="Verdana" w:hAnsi="Verdana"/>
          <w:sz w:val="24"/>
          <w:szCs w:val="24"/>
          <w:lang w:val="ro-RO"/>
        </w:rPr>
        <w:t xml:space="preserve"> masă până trece</w:t>
      </w:r>
    </w:p>
    <w:p w:rsidR="00D82AC2" w:rsidRDefault="00D82AC2" w:rsidP="00D82AC2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ne luăm jucăria preferată și stăm în pat sub pătură</w:t>
      </w:r>
    </w:p>
    <w:p w:rsidR="00D82AC2" w:rsidRDefault="00D82AC2" w:rsidP="00D82AC2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D82AC2" w:rsidRDefault="00D82AC2" w:rsidP="00D82AC2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Dacă suntem într-un magazin și începe un cutremur, ce facem prima dată ?</w:t>
      </w:r>
    </w:p>
    <w:p w:rsidR="00D82AC2" w:rsidRDefault="00D82AC2" w:rsidP="00D82AC2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luăm cumpărăturile și mergem la casă să le plătim</w:t>
      </w:r>
    </w:p>
    <w:p w:rsidR="00D82AC2" w:rsidRDefault="009C36C5" w:rsidP="00D82AC2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ne ferim zonele unde sunt </w:t>
      </w:r>
      <w:r w:rsidR="00D82AC2">
        <w:rPr>
          <w:rFonts w:ascii="Verdana" w:hAnsi="Verdana"/>
          <w:sz w:val="24"/>
          <w:szCs w:val="24"/>
          <w:lang w:val="ro-RO"/>
        </w:rPr>
        <w:t>vitrine</w:t>
      </w:r>
      <w:r>
        <w:rPr>
          <w:rFonts w:ascii="Verdana" w:hAnsi="Verdana"/>
          <w:sz w:val="24"/>
          <w:szCs w:val="24"/>
          <w:lang w:val="ro-RO"/>
        </w:rPr>
        <w:t xml:space="preserve"> cu geamuri</w:t>
      </w:r>
      <w:r w:rsidR="00D82AC2">
        <w:rPr>
          <w:rFonts w:ascii="Verdana" w:hAnsi="Verdana"/>
          <w:sz w:val="24"/>
          <w:szCs w:val="24"/>
          <w:lang w:val="ro-RO"/>
        </w:rPr>
        <w:t xml:space="preserve"> și de obiectele care pot cădea </w:t>
      </w:r>
    </w:p>
    <w:p w:rsidR="00D82AC2" w:rsidRDefault="00D82AC2" w:rsidP="00D82AC2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fugim afară pe scările rulante</w:t>
      </w:r>
    </w:p>
    <w:p w:rsidR="00D82AC2" w:rsidRDefault="00D82AC2" w:rsidP="00D82AC2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257B25" w:rsidRDefault="00257B25" w:rsidP="00D82AC2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Suntem într-o drumeție pe malul unui râu ș</w:t>
      </w:r>
      <w:r w:rsidR="009C36C5">
        <w:rPr>
          <w:rFonts w:ascii="Verdana" w:hAnsi="Verdana"/>
          <w:sz w:val="24"/>
          <w:szCs w:val="24"/>
          <w:lang w:val="ro-RO"/>
        </w:rPr>
        <w:t xml:space="preserve">i brusc începe o ploaie </w:t>
      </w:r>
      <w:r>
        <w:rPr>
          <w:rFonts w:ascii="Verdana" w:hAnsi="Verdana"/>
          <w:sz w:val="24"/>
          <w:szCs w:val="24"/>
          <w:lang w:val="ro-RO"/>
        </w:rPr>
        <w:t>puternică. Ce trebuie să facem ca să fim în siguranță?</w:t>
      </w:r>
    </w:p>
    <w:p w:rsidR="00D82AC2" w:rsidRDefault="00257B25" w:rsidP="00257B25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mergem de-a lungul apei ca să nu ne rătăcim</w:t>
      </w:r>
    </w:p>
    <w:p w:rsidR="00257B25" w:rsidRDefault="00257B25" w:rsidP="00257B25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rămânem pe loc până trece furtuna</w:t>
      </w:r>
    </w:p>
    <w:p w:rsidR="00257B25" w:rsidRDefault="00257B25" w:rsidP="00257B25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ne îndepărtăm imediat de apă și căutăm un loc mai înalt pentru adăpost</w:t>
      </w:r>
    </w:p>
    <w:p w:rsidR="00257B25" w:rsidRDefault="00257B25" w:rsidP="00257B25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257B25" w:rsidRDefault="00257B25" w:rsidP="00257B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lastRenderedPageBreak/>
        <w:t>Unde este cel mai bine să ne adăpostim dacă suntem surprinși de fulgere ?</w:t>
      </w:r>
    </w:p>
    <w:p w:rsidR="00257B25" w:rsidRDefault="00257B25" w:rsidP="00257B25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sub cel mai apropiat copac</w:t>
      </w:r>
    </w:p>
    <w:p w:rsidR="00257B25" w:rsidRDefault="00257B25" w:rsidP="00257B25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într-o zonă joasă, departe de copacii înalți</w:t>
      </w:r>
    </w:p>
    <w:p w:rsidR="00257B25" w:rsidRDefault="00257B25" w:rsidP="00257B25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cât mai sus pe culmea unui deal sau munte</w:t>
      </w:r>
      <w:r w:rsidRPr="00257B25">
        <w:rPr>
          <w:rFonts w:ascii="Verdana" w:hAnsi="Verdana"/>
          <w:sz w:val="24"/>
          <w:szCs w:val="24"/>
          <w:lang w:val="ro-RO"/>
        </w:rPr>
        <w:t xml:space="preserve"> </w:t>
      </w:r>
    </w:p>
    <w:p w:rsidR="00257B25" w:rsidRDefault="00257B25" w:rsidP="00257B25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257B25" w:rsidRDefault="00257B25" w:rsidP="00257B2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Dacă mergem într-o zonă deschisă și este un soare puter</w:t>
      </w:r>
      <w:r w:rsidR="001A5BEC">
        <w:rPr>
          <w:rFonts w:ascii="Verdana" w:hAnsi="Verdana"/>
          <w:sz w:val="24"/>
          <w:szCs w:val="24"/>
          <w:lang w:val="ro-RO"/>
        </w:rPr>
        <w:t xml:space="preserve">nic, cum este cel mai bine să procedăm </w:t>
      </w:r>
      <w:r>
        <w:rPr>
          <w:rFonts w:ascii="Verdana" w:hAnsi="Verdana"/>
          <w:sz w:val="24"/>
          <w:szCs w:val="24"/>
          <w:lang w:val="ro-RO"/>
        </w:rPr>
        <w:t>?</w:t>
      </w:r>
    </w:p>
    <w:p w:rsidR="00257B25" w:rsidRDefault="00257B25" w:rsidP="00257B25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să ne protejăm în special capul de soare și să bem multă apă</w:t>
      </w:r>
    </w:p>
    <w:p w:rsidR="001A5BEC" w:rsidRDefault="00257B25" w:rsidP="00257B25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să avem </w:t>
      </w:r>
      <w:r w:rsidR="001A5BEC">
        <w:rPr>
          <w:rFonts w:ascii="Verdana" w:hAnsi="Verdana"/>
          <w:sz w:val="24"/>
          <w:szCs w:val="24"/>
          <w:lang w:val="ro-RO"/>
        </w:rPr>
        <w:t>cu noi haine suficiente de schimb</w:t>
      </w:r>
    </w:p>
    <w:p w:rsidR="00257B25" w:rsidRPr="00257B25" w:rsidRDefault="001A5BEC" w:rsidP="00257B25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să mergem în ritm alert, ca să ajungem mai repede la destinație </w:t>
      </w:r>
      <w:r w:rsidR="00257B25">
        <w:rPr>
          <w:rFonts w:ascii="Verdana" w:hAnsi="Verdana"/>
          <w:sz w:val="24"/>
          <w:szCs w:val="24"/>
          <w:lang w:val="ro-RO"/>
        </w:rPr>
        <w:t xml:space="preserve"> </w:t>
      </w:r>
    </w:p>
    <w:p w:rsidR="005E607B" w:rsidRDefault="005E607B" w:rsidP="005E607B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8B3E75" w:rsidRDefault="008B3E75" w:rsidP="008B3E7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Dacă într-o dimineață nu ne simțim în regulă cu sănătatea, ce trebuie să facem imediat ?</w:t>
      </w:r>
    </w:p>
    <w:p w:rsidR="008B3E75" w:rsidRDefault="008B3E75" w:rsidP="008B3E75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ne prefacem că este totul în regulă, ca să nu lipsim de la întâlnirea cu prietenii pentru joacă</w:t>
      </w:r>
    </w:p>
    <w:p w:rsidR="008B3E75" w:rsidRDefault="008B3E75" w:rsidP="008B3E75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ne anunțăm părinții și le povestim exact care este problema și cum ne simțim</w:t>
      </w:r>
    </w:p>
    <w:p w:rsidR="008B3E75" w:rsidRDefault="008B3E75" w:rsidP="008B3E75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luăm 2-3 pastile din dulapul de medicamente</w:t>
      </w:r>
    </w:p>
    <w:p w:rsidR="008B3E75" w:rsidRDefault="008B3E75" w:rsidP="008B3E75">
      <w:pPr>
        <w:pStyle w:val="ListParagraph"/>
        <w:ind w:left="1440"/>
        <w:rPr>
          <w:rFonts w:ascii="Verdana" w:hAnsi="Verdana"/>
          <w:sz w:val="24"/>
          <w:szCs w:val="24"/>
          <w:lang w:val="ro-RO"/>
        </w:rPr>
      </w:pPr>
    </w:p>
    <w:p w:rsidR="008B3E75" w:rsidRDefault="008B3E75" w:rsidP="008B3E75">
      <w:pPr>
        <w:pStyle w:val="ListParagraph"/>
        <w:numPr>
          <w:ilvl w:val="0"/>
          <w:numId w:val="2"/>
        </w:numPr>
        <w:tabs>
          <w:tab w:val="left" w:pos="1276"/>
        </w:tabs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Dacă mergem într-un loc aglomerat și trebuie să ne întâlnim cu mai mulți prieteni, care este cea mai bună metodă să ne protejăm de viruși ?</w:t>
      </w:r>
    </w:p>
    <w:p w:rsidR="008B3E75" w:rsidRDefault="008B3E75" w:rsidP="008B3E75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ne îmbrăcăm cu haine mai groase</w:t>
      </w:r>
    </w:p>
    <w:p w:rsidR="008B3E75" w:rsidRDefault="008B3E75" w:rsidP="008B3E75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respirăm rar și profund</w:t>
      </w:r>
    </w:p>
    <w:p w:rsidR="008B3E75" w:rsidRPr="008B3E75" w:rsidRDefault="008B3E75" w:rsidP="008B3E75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purtăm </w:t>
      </w:r>
      <w:r w:rsidR="00C43929">
        <w:rPr>
          <w:rFonts w:ascii="Verdana" w:hAnsi="Verdana"/>
          <w:sz w:val="24"/>
          <w:szCs w:val="24"/>
          <w:lang w:val="ro-RO"/>
        </w:rPr>
        <w:t xml:space="preserve">mască de protecție și stăm la o </w:t>
      </w:r>
      <w:r>
        <w:rPr>
          <w:rFonts w:ascii="Verdana" w:hAnsi="Verdana"/>
          <w:sz w:val="24"/>
          <w:szCs w:val="24"/>
          <w:lang w:val="ro-RO"/>
        </w:rPr>
        <w:t>distanță</w:t>
      </w:r>
      <w:r w:rsidR="00C43929">
        <w:rPr>
          <w:rFonts w:ascii="Verdana" w:hAnsi="Verdana"/>
          <w:sz w:val="24"/>
          <w:szCs w:val="24"/>
          <w:lang w:val="ro-RO"/>
        </w:rPr>
        <w:t xml:space="preserve"> de circa 2 metri</w:t>
      </w:r>
      <w:r w:rsidR="00D969DC">
        <w:rPr>
          <w:rFonts w:ascii="Verdana" w:hAnsi="Verdana"/>
          <w:sz w:val="24"/>
          <w:szCs w:val="24"/>
          <w:lang w:val="ro-RO"/>
        </w:rPr>
        <w:t xml:space="preserve"> unii de alții</w:t>
      </w:r>
      <w:bookmarkStart w:id="0" w:name="_GoBack"/>
      <w:bookmarkEnd w:id="0"/>
    </w:p>
    <w:sectPr w:rsidR="008B3E75" w:rsidRPr="008B3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998"/>
    <w:multiLevelType w:val="hybridMultilevel"/>
    <w:tmpl w:val="6F14EE52"/>
    <w:lvl w:ilvl="0" w:tplc="DC5C7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87F79"/>
    <w:multiLevelType w:val="hybridMultilevel"/>
    <w:tmpl w:val="00621208"/>
    <w:lvl w:ilvl="0" w:tplc="CFB031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87A31"/>
    <w:multiLevelType w:val="hybridMultilevel"/>
    <w:tmpl w:val="5BCAC02C"/>
    <w:lvl w:ilvl="0" w:tplc="6F9ADE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A60677"/>
    <w:multiLevelType w:val="hybridMultilevel"/>
    <w:tmpl w:val="19BA5F00"/>
    <w:lvl w:ilvl="0" w:tplc="15B64A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82024E"/>
    <w:multiLevelType w:val="hybridMultilevel"/>
    <w:tmpl w:val="D32E3032"/>
    <w:lvl w:ilvl="0" w:tplc="B01821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E448A2"/>
    <w:multiLevelType w:val="hybridMultilevel"/>
    <w:tmpl w:val="824AD8A4"/>
    <w:lvl w:ilvl="0" w:tplc="F82898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4F2483"/>
    <w:multiLevelType w:val="hybridMultilevel"/>
    <w:tmpl w:val="A4B081AA"/>
    <w:lvl w:ilvl="0" w:tplc="B62E8A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F542BD"/>
    <w:multiLevelType w:val="hybridMultilevel"/>
    <w:tmpl w:val="E8C8F52C"/>
    <w:lvl w:ilvl="0" w:tplc="DE3EAE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361EE8"/>
    <w:multiLevelType w:val="hybridMultilevel"/>
    <w:tmpl w:val="E6E44C40"/>
    <w:lvl w:ilvl="0" w:tplc="DEFAB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211B44"/>
    <w:multiLevelType w:val="hybridMultilevel"/>
    <w:tmpl w:val="2C9EF5DE"/>
    <w:lvl w:ilvl="0" w:tplc="B7B676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8F311F0"/>
    <w:multiLevelType w:val="hybridMultilevel"/>
    <w:tmpl w:val="1BBEB426"/>
    <w:lvl w:ilvl="0" w:tplc="5EA8B6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411B08"/>
    <w:multiLevelType w:val="hybridMultilevel"/>
    <w:tmpl w:val="9E6E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5B"/>
    <w:rsid w:val="001A5BEC"/>
    <w:rsid w:val="00257B25"/>
    <w:rsid w:val="00304C03"/>
    <w:rsid w:val="00530231"/>
    <w:rsid w:val="005A335B"/>
    <w:rsid w:val="005E607B"/>
    <w:rsid w:val="00766D1E"/>
    <w:rsid w:val="008B3E75"/>
    <w:rsid w:val="00981CAF"/>
    <w:rsid w:val="009C36C5"/>
    <w:rsid w:val="00C43929"/>
    <w:rsid w:val="00D82AC2"/>
    <w:rsid w:val="00D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dcterms:created xsi:type="dcterms:W3CDTF">2020-08-16T14:46:00Z</dcterms:created>
  <dcterms:modified xsi:type="dcterms:W3CDTF">2020-08-18T13:12:00Z</dcterms:modified>
</cp:coreProperties>
</file>